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7715" w14:textId="77777777" w:rsidR="00EC3E48" w:rsidRDefault="00EC3E48" w:rsidP="00EC3E48">
      <w:pPr>
        <w:ind w:left="0" w:firstLine="0"/>
        <w:jc w:val="center"/>
        <w:rPr>
          <w:rFonts w:ascii="Book Antiqua" w:hAnsi="Book Antiqua" w:cstheme="minorHAnsi"/>
          <w:b/>
          <w:bCs/>
          <w:sz w:val="28"/>
          <w:szCs w:val="28"/>
        </w:rPr>
      </w:pPr>
      <w:r>
        <w:rPr>
          <w:rFonts w:ascii="Book Antiqua" w:hAnsi="Book Antiqua" w:cstheme="minorHAnsi"/>
          <w:b/>
          <w:bCs/>
          <w:sz w:val="28"/>
          <w:szCs w:val="28"/>
        </w:rPr>
        <w:t>NOTICE OF PARISH COUNCIL MEETING</w:t>
      </w:r>
    </w:p>
    <w:p w14:paraId="3829B8ED" w14:textId="77777777" w:rsidR="00F0534A" w:rsidRPr="00E907AA" w:rsidRDefault="00F0534A" w:rsidP="00F0534A">
      <w:pPr>
        <w:ind w:left="0" w:firstLine="0"/>
        <w:jc w:val="center"/>
        <w:rPr>
          <w:rFonts w:ascii="Book Antiqua" w:hAnsi="Book Antiqua" w:cstheme="minorHAnsi"/>
          <w:b/>
          <w:bCs/>
          <w:u w:val="single"/>
        </w:rPr>
      </w:pPr>
      <w:r>
        <w:rPr>
          <w:rFonts w:ascii="Book Antiqua" w:hAnsi="Book Antiqua" w:cstheme="minorHAnsi"/>
          <w:b/>
          <w:bCs/>
          <w:u w:val="single"/>
        </w:rPr>
        <w:t>Thur</w:t>
      </w:r>
      <w:r w:rsidRPr="00E907AA">
        <w:rPr>
          <w:rFonts w:ascii="Book Antiqua" w:hAnsi="Book Antiqua" w:cstheme="minorHAnsi"/>
          <w:b/>
          <w:bCs/>
          <w:u w:val="single"/>
        </w:rPr>
        <w:t xml:space="preserve">sday </w:t>
      </w:r>
      <w:r>
        <w:rPr>
          <w:rFonts w:ascii="Book Antiqua" w:hAnsi="Book Antiqua" w:cstheme="minorHAnsi"/>
          <w:b/>
          <w:bCs/>
          <w:u w:val="single"/>
        </w:rPr>
        <w:t>26</w:t>
      </w:r>
      <w:r w:rsidRPr="00326217">
        <w:rPr>
          <w:rFonts w:ascii="Book Antiqua" w:hAnsi="Book Antiqua" w:cstheme="minorHAnsi"/>
          <w:b/>
          <w:bCs/>
          <w:u w:val="single"/>
          <w:vertAlign w:val="superscript"/>
        </w:rPr>
        <w:t>th</w:t>
      </w:r>
      <w:r>
        <w:rPr>
          <w:rFonts w:ascii="Book Antiqua" w:hAnsi="Book Antiqua" w:cstheme="minorHAnsi"/>
          <w:b/>
          <w:bCs/>
          <w:u w:val="single"/>
        </w:rPr>
        <w:t xml:space="preserve"> February</w:t>
      </w:r>
      <w:r w:rsidRPr="00E907AA">
        <w:rPr>
          <w:rFonts w:ascii="Book Antiqua" w:hAnsi="Book Antiqua" w:cstheme="minorHAnsi"/>
          <w:b/>
          <w:bCs/>
          <w:u w:val="single"/>
        </w:rPr>
        <w:t xml:space="preserve"> 2026</w:t>
      </w:r>
    </w:p>
    <w:p w14:paraId="33A82035" w14:textId="77777777" w:rsidR="00F0534A" w:rsidRDefault="00F0534A" w:rsidP="00F0534A">
      <w:pPr>
        <w:ind w:left="0" w:firstLine="0"/>
        <w:jc w:val="center"/>
        <w:rPr>
          <w:rFonts w:ascii="Book Antiqua" w:hAnsi="Book Antiqua" w:cstheme="minorHAnsi"/>
          <w:b/>
          <w:bCs/>
          <w:u w:val="single"/>
        </w:rPr>
      </w:pPr>
      <w:r w:rsidRPr="00CD76AE">
        <w:rPr>
          <w:rFonts w:ascii="Book Antiqua" w:hAnsi="Book Antiqua" w:cstheme="minorHAnsi"/>
          <w:b/>
          <w:bCs/>
          <w:u w:val="single"/>
        </w:rPr>
        <w:t>The Woodlands, Wood End, CV9 2PT</w:t>
      </w:r>
    </w:p>
    <w:p w14:paraId="0E546739" w14:textId="04A01999" w:rsidR="007F4488" w:rsidRPr="00CC2F3E" w:rsidRDefault="00996616" w:rsidP="00C313D3">
      <w:pPr>
        <w:ind w:left="0" w:firstLine="0"/>
        <w:jc w:val="center"/>
        <w:rPr>
          <w:rFonts w:ascii="Book Antiqua" w:hAnsi="Book Antiqua" w:cstheme="minorHAnsi"/>
          <w:b/>
          <w:bCs/>
          <w:u w:val="single"/>
        </w:rPr>
      </w:pPr>
      <w:r w:rsidRPr="00CC2F3E">
        <w:rPr>
          <w:rFonts w:ascii="Book Antiqua" w:hAnsi="Book Antiqua" w:cstheme="minorHAnsi"/>
          <w:b/>
          <w:bCs/>
          <w:u w:val="single"/>
        </w:rPr>
        <w:t>6</w:t>
      </w:r>
      <w:r w:rsidR="007F4488" w:rsidRPr="00CC2F3E">
        <w:rPr>
          <w:rFonts w:ascii="Book Antiqua" w:hAnsi="Book Antiqua" w:cstheme="minorHAnsi"/>
          <w:b/>
          <w:bCs/>
          <w:u w:val="single"/>
        </w:rPr>
        <w:t>.45pm</w:t>
      </w:r>
    </w:p>
    <w:p w14:paraId="22E39DF2" w14:textId="77777777" w:rsidR="00C753C3" w:rsidRPr="00CC2F3E" w:rsidRDefault="00C753C3" w:rsidP="00F17B4E">
      <w:pPr>
        <w:ind w:left="0" w:firstLine="0"/>
        <w:jc w:val="center"/>
        <w:rPr>
          <w:rFonts w:ascii="Book Antiqua" w:hAnsi="Book Antiqua" w:cstheme="minorHAnsi"/>
          <w:b/>
          <w:bCs/>
        </w:rPr>
      </w:pPr>
    </w:p>
    <w:p w14:paraId="3197ECBF" w14:textId="44F0B24C" w:rsidR="00876FE2" w:rsidRPr="00D84DAD" w:rsidRDefault="00243A2B" w:rsidP="00E814EC">
      <w:pPr>
        <w:jc w:val="center"/>
        <w:rPr>
          <w:rFonts w:ascii="Book Antiqua" w:hAnsi="Book Antiqua" w:cstheme="minorHAnsi"/>
          <w:b/>
          <w:bCs/>
          <w:sz w:val="28"/>
          <w:szCs w:val="28"/>
        </w:rPr>
      </w:pPr>
      <w:r w:rsidRPr="00D84DAD">
        <w:rPr>
          <w:rFonts w:ascii="Book Antiqua" w:hAnsi="Book Antiqua" w:cstheme="minorHAnsi"/>
          <w:b/>
          <w:bCs/>
          <w:sz w:val="28"/>
          <w:szCs w:val="28"/>
        </w:rPr>
        <w:t>AGENDA</w:t>
      </w:r>
    </w:p>
    <w:p w14:paraId="73213565" w14:textId="7D91C182" w:rsidR="00C154A7" w:rsidRPr="00D84DAD" w:rsidRDefault="00E200BC" w:rsidP="006633AF">
      <w:pPr>
        <w:ind w:left="0" w:firstLine="0"/>
        <w:rPr>
          <w:rFonts w:ascii="Book Antiqua" w:hAnsi="Book Antiqua" w:cstheme="minorHAnsi"/>
          <w:b/>
          <w:bCs/>
        </w:rPr>
      </w:pPr>
      <w:r w:rsidRPr="00D84DAD">
        <w:rPr>
          <w:rFonts w:ascii="Book Antiqua" w:hAnsi="Book Antiqua" w:cstheme="minorHAnsi"/>
          <w:b/>
          <w:bCs/>
        </w:rPr>
        <w:t>1.</w:t>
      </w:r>
      <w:r w:rsidR="00141021" w:rsidRPr="00D84DAD">
        <w:rPr>
          <w:rFonts w:ascii="Book Antiqua" w:hAnsi="Book Antiqua" w:cstheme="minorHAnsi"/>
          <w:b/>
          <w:bCs/>
        </w:rPr>
        <w:t xml:space="preserve"> </w:t>
      </w:r>
      <w:r w:rsidR="00C154A7" w:rsidRPr="00D84DAD">
        <w:rPr>
          <w:rFonts w:ascii="Book Antiqua" w:hAnsi="Book Antiqua" w:cstheme="minorHAnsi"/>
          <w:b/>
          <w:bCs/>
        </w:rPr>
        <w:t xml:space="preserve">Public </w:t>
      </w:r>
      <w:r w:rsidR="00D44200" w:rsidRPr="00D84DAD">
        <w:rPr>
          <w:rFonts w:ascii="Book Antiqua" w:hAnsi="Book Antiqua" w:cstheme="minorHAnsi"/>
          <w:b/>
          <w:bCs/>
        </w:rPr>
        <w:t>Participation</w:t>
      </w:r>
      <w:r w:rsidR="00C154A7" w:rsidRPr="00D84DAD">
        <w:rPr>
          <w:rFonts w:ascii="Book Antiqua" w:hAnsi="Book Antiqua" w:cstheme="minorHAnsi"/>
          <w:b/>
          <w:bCs/>
        </w:rPr>
        <w:t>:</w:t>
      </w:r>
    </w:p>
    <w:p w14:paraId="5AEA4833" w14:textId="673C1EC7" w:rsidR="00C154A7" w:rsidRPr="00D84DAD" w:rsidRDefault="00ED7A43" w:rsidP="00C154A7">
      <w:pPr>
        <w:ind w:left="0" w:firstLine="0"/>
        <w:rPr>
          <w:rFonts w:ascii="Book Antiqua" w:hAnsi="Book Antiqua" w:cstheme="minorHAnsi"/>
        </w:rPr>
      </w:pPr>
      <w:r w:rsidRPr="00D84DAD">
        <w:rPr>
          <w:rFonts w:ascii="Book Antiqua" w:hAnsi="Book Antiqua" w:cstheme="minorHAnsi"/>
        </w:rPr>
        <w:t>To adjo</w:t>
      </w:r>
      <w:r w:rsidR="00D44200" w:rsidRPr="00D84DAD">
        <w:rPr>
          <w:rFonts w:ascii="Book Antiqua" w:hAnsi="Book Antiqua" w:cstheme="minorHAnsi"/>
        </w:rPr>
        <w:t>u</w:t>
      </w:r>
      <w:r w:rsidRPr="00D84DAD">
        <w:rPr>
          <w:rFonts w:ascii="Book Antiqua" w:hAnsi="Book Antiqua" w:cstheme="minorHAnsi"/>
        </w:rPr>
        <w:t>rn to allow public participation for 15 minutes. Residents are i</w:t>
      </w:r>
      <w:r w:rsidR="00D44200" w:rsidRPr="00D84DAD">
        <w:rPr>
          <w:rFonts w:ascii="Book Antiqua" w:hAnsi="Book Antiqua" w:cstheme="minorHAnsi"/>
        </w:rPr>
        <w:t>n</w:t>
      </w:r>
      <w:r w:rsidRPr="00D84DAD">
        <w:rPr>
          <w:rFonts w:ascii="Book Antiqua" w:hAnsi="Book Antiqua" w:cstheme="minorHAnsi"/>
        </w:rPr>
        <w:t>vited to</w:t>
      </w:r>
      <w:r w:rsidR="00272B11" w:rsidRPr="00D84DAD">
        <w:rPr>
          <w:rFonts w:ascii="Book Antiqua" w:hAnsi="Book Antiqua" w:cstheme="minorHAnsi"/>
        </w:rPr>
        <w:t xml:space="preserve"> </w:t>
      </w:r>
      <w:r w:rsidRPr="00D84DAD">
        <w:rPr>
          <w:rFonts w:ascii="Book Antiqua" w:hAnsi="Book Antiqua" w:cstheme="minorHAnsi"/>
        </w:rPr>
        <w:t xml:space="preserve">give their views </w:t>
      </w:r>
      <w:r w:rsidR="00D82330" w:rsidRPr="00D84DAD">
        <w:rPr>
          <w:rFonts w:ascii="Book Antiqua" w:hAnsi="Book Antiqua" w:cstheme="minorHAnsi"/>
        </w:rPr>
        <w:t>and put</w:t>
      </w:r>
      <w:r w:rsidRPr="00D84DAD">
        <w:rPr>
          <w:rFonts w:ascii="Book Antiqua" w:hAnsi="Book Antiqua" w:cstheme="minorHAnsi"/>
        </w:rPr>
        <w:t xml:space="preserve"> questions</w:t>
      </w:r>
      <w:r w:rsidR="00E114AA" w:rsidRPr="00D84DAD">
        <w:rPr>
          <w:rFonts w:ascii="Book Antiqua" w:hAnsi="Book Antiqua" w:cstheme="minorHAnsi"/>
        </w:rPr>
        <w:t xml:space="preserve"> </w:t>
      </w:r>
      <w:r w:rsidRPr="00D84DAD">
        <w:rPr>
          <w:rFonts w:ascii="Book Antiqua" w:hAnsi="Book Antiqua" w:cstheme="minorHAnsi"/>
        </w:rPr>
        <w:t>to the Parish Council on issues on th</w:t>
      </w:r>
      <w:r w:rsidR="00E114AA" w:rsidRPr="00D84DAD">
        <w:rPr>
          <w:rFonts w:ascii="Book Antiqua" w:hAnsi="Book Antiqua" w:cstheme="minorHAnsi"/>
        </w:rPr>
        <w:t>is</w:t>
      </w:r>
      <w:r w:rsidRPr="00D84DAD">
        <w:rPr>
          <w:rFonts w:ascii="Book Antiqua" w:hAnsi="Book Antiqua" w:cstheme="minorHAnsi"/>
        </w:rPr>
        <w:t xml:space="preserve"> Agend</w:t>
      </w:r>
      <w:r w:rsidR="00430B79" w:rsidRPr="00D84DAD">
        <w:rPr>
          <w:rFonts w:ascii="Book Antiqua" w:hAnsi="Book Antiqua" w:cstheme="minorHAnsi"/>
        </w:rPr>
        <w:t>a, or raise issues for future consideration at the d</w:t>
      </w:r>
      <w:r w:rsidR="00D44200" w:rsidRPr="00D84DAD">
        <w:rPr>
          <w:rFonts w:ascii="Book Antiqua" w:hAnsi="Book Antiqua" w:cstheme="minorHAnsi"/>
        </w:rPr>
        <w:t>iscretion of the Chairperson</w:t>
      </w:r>
      <w:r w:rsidR="009C6E06" w:rsidRPr="00D84DAD">
        <w:rPr>
          <w:rFonts w:ascii="Book Antiqua" w:hAnsi="Book Antiqua" w:cstheme="minorHAnsi"/>
        </w:rPr>
        <w:t>.</w:t>
      </w:r>
      <w:r w:rsidR="00D44200" w:rsidRPr="00D84DAD">
        <w:rPr>
          <w:rFonts w:ascii="Book Antiqua" w:hAnsi="Book Antiqua" w:cstheme="minorHAnsi"/>
        </w:rPr>
        <w:t xml:space="preserve"> Members of the public ma</w:t>
      </w:r>
      <w:r w:rsidR="00E114AA" w:rsidRPr="00D84DAD">
        <w:rPr>
          <w:rFonts w:ascii="Book Antiqua" w:hAnsi="Book Antiqua" w:cstheme="minorHAnsi"/>
        </w:rPr>
        <w:t>y</w:t>
      </w:r>
      <w:r w:rsidR="00D44200" w:rsidRPr="00D84DAD">
        <w:rPr>
          <w:rFonts w:ascii="Book Antiqua" w:hAnsi="Book Antiqua" w:cstheme="minorHAnsi"/>
        </w:rPr>
        <w:t xml:space="preserve"> </w:t>
      </w:r>
      <w:r w:rsidR="00E114AA" w:rsidRPr="00D84DAD">
        <w:rPr>
          <w:rFonts w:ascii="Book Antiqua" w:hAnsi="Book Antiqua" w:cstheme="minorHAnsi"/>
        </w:rPr>
        <w:t>n</w:t>
      </w:r>
      <w:r w:rsidR="00D44200" w:rsidRPr="00D84DAD">
        <w:rPr>
          <w:rFonts w:ascii="Book Antiqua" w:hAnsi="Book Antiqua" w:cstheme="minorHAnsi"/>
        </w:rPr>
        <w:t>ot take part in the Parish Cou</w:t>
      </w:r>
      <w:r w:rsidR="00E114AA" w:rsidRPr="00D84DAD">
        <w:rPr>
          <w:rFonts w:ascii="Book Antiqua" w:hAnsi="Book Antiqua" w:cstheme="minorHAnsi"/>
        </w:rPr>
        <w:t>n</w:t>
      </w:r>
      <w:r w:rsidR="00D44200" w:rsidRPr="00D84DAD">
        <w:rPr>
          <w:rFonts w:ascii="Book Antiqua" w:hAnsi="Book Antiqua" w:cstheme="minorHAnsi"/>
        </w:rPr>
        <w:t>cil meeting itself</w:t>
      </w:r>
      <w:r w:rsidR="00755C9F" w:rsidRPr="00D84DAD">
        <w:rPr>
          <w:rFonts w:ascii="Book Antiqua" w:hAnsi="Book Antiqua" w:cstheme="minorHAnsi"/>
        </w:rPr>
        <w:t>.</w:t>
      </w:r>
      <w:r w:rsidR="00B02581" w:rsidRPr="00D84DAD">
        <w:rPr>
          <w:rFonts w:ascii="Book Antiqua" w:hAnsi="Book Antiqua" w:cstheme="minorHAnsi"/>
        </w:rPr>
        <w:t xml:space="preserve"> This period is not part of the formal </w:t>
      </w:r>
      <w:r w:rsidR="00D82330" w:rsidRPr="00D84DAD">
        <w:rPr>
          <w:rFonts w:ascii="Book Antiqua" w:hAnsi="Book Antiqua" w:cstheme="minorHAnsi"/>
        </w:rPr>
        <w:t>m</w:t>
      </w:r>
      <w:r w:rsidR="00B02581" w:rsidRPr="00D84DAD">
        <w:rPr>
          <w:rFonts w:ascii="Book Antiqua" w:hAnsi="Book Antiqua" w:cstheme="minorHAnsi"/>
        </w:rPr>
        <w:t xml:space="preserve">eetings and will </w:t>
      </w:r>
      <w:r w:rsidR="00D82330" w:rsidRPr="00D84DAD">
        <w:rPr>
          <w:rFonts w:ascii="Book Antiqua" w:hAnsi="Book Antiqua" w:cstheme="minorHAnsi"/>
        </w:rPr>
        <w:t>n</w:t>
      </w:r>
      <w:r w:rsidR="00B02581" w:rsidRPr="00D84DAD">
        <w:rPr>
          <w:rFonts w:ascii="Book Antiqua" w:hAnsi="Book Antiqua" w:cstheme="minorHAnsi"/>
        </w:rPr>
        <w:t>ot form part of the minutes</w:t>
      </w:r>
    </w:p>
    <w:p w14:paraId="64F3F98A" w14:textId="77777777" w:rsidR="008269BB" w:rsidRPr="002D35FF" w:rsidRDefault="008269BB" w:rsidP="008269BB">
      <w:pPr>
        <w:ind w:left="0" w:firstLine="0"/>
        <w:rPr>
          <w:rFonts w:ascii="Book Antiqua" w:hAnsi="Book Antiqua" w:cstheme="minorHAnsi"/>
          <w:b/>
          <w:bCs/>
        </w:rPr>
      </w:pPr>
      <w:r w:rsidRPr="00543272">
        <w:rPr>
          <w:rFonts w:ascii="Book Antiqua" w:hAnsi="Book Antiqua" w:cstheme="minorHAnsi"/>
          <w:b/>
          <w:bCs/>
        </w:rPr>
        <w:t>2.</w:t>
      </w:r>
      <w:r>
        <w:rPr>
          <w:rFonts w:ascii="Book Antiqua" w:hAnsi="Book Antiqua" w:cstheme="minorHAnsi"/>
          <w:b/>
          <w:bCs/>
        </w:rPr>
        <w:t xml:space="preserve"> Mr Richard Fenwick to address councillors re speed reduction in Bodymoor Heath</w:t>
      </w:r>
    </w:p>
    <w:p w14:paraId="7EB910D3" w14:textId="77777777" w:rsidR="008269BB" w:rsidRPr="00543272" w:rsidRDefault="008269BB" w:rsidP="008269BB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3</w:t>
      </w:r>
      <w:r w:rsidRPr="00543272">
        <w:rPr>
          <w:rFonts w:ascii="Book Antiqua" w:hAnsi="Book Antiqua" w:cstheme="minorHAnsi"/>
          <w:b/>
          <w:bCs/>
        </w:rPr>
        <w:t>.Police Matters</w:t>
      </w:r>
    </w:p>
    <w:p w14:paraId="1CC76BDC" w14:textId="77777777" w:rsidR="008269BB" w:rsidRPr="00543272" w:rsidRDefault="008269BB" w:rsidP="008269BB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4</w:t>
      </w:r>
      <w:r w:rsidRPr="00543272">
        <w:rPr>
          <w:rFonts w:ascii="Book Antiqua" w:hAnsi="Book Antiqua" w:cstheme="minorHAnsi"/>
          <w:b/>
          <w:bCs/>
        </w:rPr>
        <w:t>.To receive apologies for absence</w:t>
      </w:r>
    </w:p>
    <w:p w14:paraId="29819E7B" w14:textId="77777777" w:rsidR="008269BB" w:rsidRPr="00543272" w:rsidRDefault="008269BB" w:rsidP="008269BB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5</w:t>
      </w:r>
      <w:r w:rsidRPr="00543272">
        <w:rPr>
          <w:rFonts w:ascii="Book Antiqua" w:hAnsi="Book Antiqua" w:cstheme="minorHAnsi"/>
          <w:b/>
          <w:bCs/>
        </w:rPr>
        <w:t>.Declarations of Personal and Prejudice Interests</w:t>
      </w:r>
    </w:p>
    <w:p w14:paraId="6CA99A11" w14:textId="77777777" w:rsidR="008269BB" w:rsidRPr="00543272" w:rsidRDefault="008269BB" w:rsidP="008269BB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6</w:t>
      </w:r>
      <w:r w:rsidRPr="00543272">
        <w:rPr>
          <w:rFonts w:ascii="Book Antiqua" w:hAnsi="Book Antiqua" w:cstheme="minorHAnsi"/>
          <w:b/>
          <w:bCs/>
        </w:rPr>
        <w:t xml:space="preserve">.To approve minutes from previous meeting held on </w:t>
      </w:r>
      <w:r>
        <w:rPr>
          <w:rFonts w:ascii="Book Antiqua" w:hAnsi="Book Antiqua" w:cstheme="minorHAnsi"/>
          <w:b/>
          <w:bCs/>
        </w:rPr>
        <w:t>21</w:t>
      </w:r>
      <w:r w:rsidRPr="008E3864">
        <w:rPr>
          <w:rFonts w:ascii="Book Antiqua" w:hAnsi="Book Antiqua" w:cstheme="minorHAnsi"/>
          <w:b/>
          <w:bCs/>
          <w:vertAlign w:val="superscript"/>
        </w:rPr>
        <w:t>st</w:t>
      </w:r>
      <w:r>
        <w:rPr>
          <w:rFonts w:ascii="Book Antiqua" w:hAnsi="Book Antiqua" w:cstheme="minorHAnsi"/>
          <w:b/>
          <w:bCs/>
        </w:rPr>
        <w:t xml:space="preserve"> January 2026</w:t>
      </w:r>
    </w:p>
    <w:p w14:paraId="41885FA8" w14:textId="77777777" w:rsidR="008269BB" w:rsidRPr="00A222CF" w:rsidRDefault="008269BB" w:rsidP="008269BB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7</w:t>
      </w:r>
      <w:r w:rsidRPr="00A222CF">
        <w:rPr>
          <w:rFonts w:ascii="Book Antiqua" w:hAnsi="Book Antiqua" w:cstheme="minorHAnsi"/>
          <w:b/>
          <w:bCs/>
        </w:rPr>
        <w:t>.Matters arising from the above minutes</w:t>
      </w:r>
    </w:p>
    <w:p w14:paraId="27CA9603" w14:textId="77777777" w:rsidR="008269BB" w:rsidRDefault="008269BB" w:rsidP="008269BB">
      <w:pPr>
        <w:ind w:left="0" w:firstLine="0"/>
        <w:rPr>
          <w:rFonts w:ascii="Book Antiqua" w:hAnsi="Book Antiqua" w:cstheme="minorHAnsi"/>
          <w:b/>
          <w:bCs/>
        </w:rPr>
      </w:pPr>
      <w:r w:rsidRPr="00A95122">
        <w:rPr>
          <w:rFonts w:ascii="Book Antiqua" w:hAnsi="Book Antiqua" w:cstheme="minorHAnsi"/>
          <w:b/>
          <w:bCs/>
        </w:rPr>
        <w:t>8.Finance Committee</w:t>
      </w:r>
    </w:p>
    <w:p w14:paraId="5F4FE088" w14:textId="77777777" w:rsidR="008269BB" w:rsidRPr="00A74A2B" w:rsidRDefault="008269BB" w:rsidP="008269BB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9</w:t>
      </w:r>
      <w:r w:rsidRPr="00A74A2B">
        <w:rPr>
          <w:rFonts w:ascii="Book Antiqua" w:hAnsi="Book Antiqua" w:cstheme="minorHAnsi"/>
          <w:b/>
          <w:bCs/>
        </w:rPr>
        <w:t>.Kingsbury Parish Recreation Ground</w:t>
      </w:r>
    </w:p>
    <w:p w14:paraId="4484BB3E" w14:textId="77777777" w:rsidR="008269BB" w:rsidRPr="00107BDA" w:rsidRDefault="008269BB" w:rsidP="008269BB">
      <w:pPr>
        <w:ind w:left="0" w:firstLine="0"/>
        <w:rPr>
          <w:rFonts w:ascii="Book Antiqua" w:hAnsi="Book Antiqua"/>
          <w:b/>
          <w:bCs/>
        </w:rPr>
      </w:pPr>
      <w:r w:rsidRPr="00107BDA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0</w:t>
      </w:r>
      <w:r w:rsidRPr="00107BDA">
        <w:rPr>
          <w:rFonts w:ascii="Book Antiqua" w:hAnsi="Book Antiqua"/>
          <w:b/>
          <w:bCs/>
        </w:rPr>
        <w:t>.Policies and Procedures</w:t>
      </w:r>
    </w:p>
    <w:p w14:paraId="037AD74D" w14:textId="77777777" w:rsidR="008269BB" w:rsidRDefault="008269BB" w:rsidP="008269BB">
      <w:pPr>
        <w:ind w:left="0" w:firstLine="0"/>
        <w:rPr>
          <w:rFonts w:ascii="Book Antiqua" w:hAnsi="Book Antiqua"/>
          <w:b/>
          <w:bCs/>
        </w:rPr>
      </w:pPr>
      <w:r w:rsidRPr="000B1E50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1</w:t>
      </w:r>
      <w:r w:rsidRPr="000B1E50">
        <w:rPr>
          <w:rFonts w:ascii="Book Antiqua" w:hAnsi="Book Antiqua"/>
          <w:b/>
          <w:bCs/>
        </w:rPr>
        <w:t>.Planning Applications</w:t>
      </w:r>
    </w:p>
    <w:p w14:paraId="2C5F5034" w14:textId="77777777" w:rsidR="008269BB" w:rsidRPr="00E23062" w:rsidRDefault="008269BB" w:rsidP="008269BB">
      <w:pPr>
        <w:ind w:left="0" w:firstLine="0"/>
        <w:rPr>
          <w:rFonts w:ascii="Book Antiqua" w:hAnsi="Book Antiqua"/>
          <w:b/>
          <w:bCs/>
        </w:rPr>
      </w:pPr>
      <w:r w:rsidRPr="00E2306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2</w:t>
      </w:r>
      <w:r w:rsidRPr="00E23062">
        <w:rPr>
          <w:rFonts w:ascii="Book Antiqua" w:hAnsi="Book Antiqua"/>
          <w:b/>
          <w:bCs/>
        </w:rPr>
        <w:t>.Accounts for Payment</w:t>
      </w:r>
    </w:p>
    <w:p w14:paraId="5F949C74" w14:textId="77777777" w:rsidR="008269BB" w:rsidRPr="00E23062" w:rsidRDefault="008269BB" w:rsidP="008269BB">
      <w:pPr>
        <w:ind w:left="0" w:firstLine="0"/>
        <w:rPr>
          <w:rFonts w:ascii="Book Antiqua" w:hAnsi="Book Antiqua"/>
          <w:b/>
          <w:bCs/>
        </w:rPr>
      </w:pPr>
      <w:r w:rsidRPr="00E2306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3</w:t>
      </w:r>
      <w:r w:rsidRPr="00E23062">
        <w:rPr>
          <w:rFonts w:ascii="Book Antiqua" w:hAnsi="Book Antiqua"/>
          <w:b/>
          <w:bCs/>
        </w:rPr>
        <w:t>.Correspondence Received</w:t>
      </w:r>
    </w:p>
    <w:p w14:paraId="6342E581" w14:textId="77777777" w:rsidR="008269BB" w:rsidRPr="00E23062" w:rsidRDefault="008269BB" w:rsidP="008269BB">
      <w:pPr>
        <w:ind w:left="0" w:firstLine="0"/>
        <w:rPr>
          <w:rFonts w:ascii="Book Antiqua" w:hAnsi="Book Antiqua"/>
          <w:b/>
          <w:bCs/>
        </w:rPr>
      </w:pPr>
      <w:r w:rsidRPr="00E2306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4</w:t>
      </w:r>
      <w:r w:rsidRPr="00E23062">
        <w:rPr>
          <w:rFonts w:ascii="Book Antiqua" w:hAnsi="Book Antiqua"/>
          <w:b/>
          <w:bCs/>
        </w:rPr>
        <w:t>.Parish Matters</w:t>
      </w:r>
    </w:p>
    <w:p w14:paraId="186B7E20" w14:textId="77777777" w:rsidR="008269BB" w:rsidRPr="00E23062" w:rsidRDefault="008269BB" w:rsidP="008269BB">
      <w:pPr>
        <w:ind w:left="0" w:firstLine="0"/>
        <w:rPr>
          <w:rFonts w:ascii="Book Antiqua" w:hAnsi="Book Antiqua"/>
          <w:b/>
          <w:bCs/>
        </w:rPr>
      </w:pPr>
      <w:r w:rsidRPr="00E2306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5</w:t>
      </w:r>
      <w:r w:rsidRPr="00E23062">
        <w:rPr>
          <w:rFonts w:ascii="Book Antiqua" w:hAnsi="Book Antiqua"/>
          <w:b/>
          <w:bCs/>
        </w:rPr>
        <w:t>. Confidential Items</w:t>
      </w:r>
    </w:p>
    <w:p w14:paraId="1653D286" w14:textId="77777777" w:rsidR="00CC2F3E" w:rsidRPr="00D84DAD" w:rsidRDefault="00CC2F3E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1B5FBFB6" w:rsidR="00E476BD" w:rsidRPr="00E713A5" w:rsidRDefault="00A37E49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 w:rsidRPr="00E713A5">
        <w:rPr>
          <w:rFonts w:ascii="Bradley Hand ITC" w:hAnsi="Bradley Hand ITC"/>
          <w:b/>
          <w:bCs/>
          <w:i/>
          <w:iCs/>
          <w:sz w:val="28"/>
          <w:szCs w:val="28"/>
        </w:rPr>
        <w:t>R Lillico</w:t>
      </w:r>
    </w:p>
    <w:p w14:paraId="4ACDB676" w14:textId="1081F5B9" w:rsidR="006145B3" w:rsidRPr="006F7EB9" w:rsidRDefault="006145B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E713A5">
        <w:rPr>
          <w:rFonts w:ascii="Book Antiqua" w:hAnsi="Book Antiqua" w:cstheme="minorHAnsi"/>
          <w:sz w:val="24"/>
          <w:szCs w:val="24"/>
        </w:rPr>
        <w:t>Clerk to the Council</w:t>
      </w:r>
    </w:p>
    <w:p w14:paraId="0502DD3F" w14:textId="6AB05EC2" w:rsidR="00FA704D" w:rsidRPr="007C7AB7" w:rsidRDefault="002825B9" w:rsidP="00B071FF">
      <w:pPr>
        <w:ind w:left="0" w:firstLine="0"/>
        <w:rPr>
          <w:rFonts w:ascii="Book Antiqua" w:hAnsi="Book Antiqua"/>
        </w:rPr>
      </w:pPr>
      <w:r w:rsidRPr="007C7AB7">
        <w:rPr>
          <w:rFonts w:ascii="Book Antiqua" w:hAnsi="Book Antiqua"/>
        </w:rPr>
        <w:t xml:space="preserve">Email: </w:t>
      </w:r>
      <w:r w:rsidR="007C7AB7" w:rsidRPr="007C7AB7">
        <w:rPr>
          <w:rFonts w:ascii="Book Antiqua" w:hAnsi="Book Antiqua"/>
        </w:rPr>
        <w:t>clerk@kingsbury-pc.gov.uk</w:t>
      </w:r>
    </w:p>
    <w:p w14:paraId="2176AD42" w14:textId="09EA8527" w:rsidR="00483292" w:rsidRPr="007C7AB7" w:rsidRDefault="00483292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7C7AB7">
        <w:rPr>
          <w:rFonts w:ascii="Book Antiqua" w:hAnsi="Book Antiqua"/>
        </w:rPr>
        <w:t>Mobile: 07378 406349</w:t>
      </w:r>
    </w:p>
    <w:sectPr w:rsidR="00483292" w:rsidRPr="007C7AB7" w:rsidSect="00B468A9">
      <w:headerReference w:type="default" r:id="rId8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58BD7" w14:textId="77777777" w:rsidR="00972323" w:rsidRDefault="00972323" w:rsidP="008A46EE">
      <w:pPr>
        <w:spacing w:after="0" w:line="240" w:lineRule="auto"/>
      </w:pPr>
      <w:r>
        <w:separator/>
      </w:r>
    </w:p>
  </w:endnote>
  <w:endnote w:type="continuationSeparator" w:id="0">
    <w:p w14:paraId="151CE0FD" w14:textId="77777777" w:rsidR="00972323" w:rsidRDefault="00972323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201B" w14:textId="77777777" w:rsidR="00972323" w:rsidRDefault="00972323" w:rsidP="008A46EE">
      <w:pPr>
        <w:spacing w:after="0" w:line="240" w:lineRule="auto"/>
      </w:pPr>
      <w:r>
        <w:separator/>
      </w:r>
    </w:p>
  </w:footnote>
  <w:footnote w:type="continuationSeparator" w:id="0">
    <w:p w14:paraId="4C7E3F0A" w14:textId="77777777" w:rsidR="00972323" w:rsidRDefault="00972323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6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29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3"/>
  </w:num>
  <w:num w:numId="2" w16cid:durableId="1065029768">
    <w:abstractNumId w:val="2"/>
  </w:num>
  <w:num w:numId="3" w16cid:durableId="137193715">
    <w:abstractNumId w:val="0"/>
  </w:num>
  <w:num w:numId="4" w16cid:durableId="187965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03652"/>
    <w:rsid w:val="00006E25"/>
    <w:rsid w:val="00007162"/>
    <w:rsid w:val="000306E5"/>
    <w:rsid w:val="00033814"/>
    <w:rsid w:val="0003389B"/>
    <w:rsid w:val="000344DB"/>
    <w:rsid w:val="00042261"/>
    <w:rsid w:val="00042C59"/>
    <w:rsid w:val="00042EC3"/>
    <w:rsid w:val="00043924"/>
    <w:rsid w:val="0004447E"/>
    <w:rsid w:val="00046186"/>
    <w:rsid w:val="000500A7"/>
    <w:rsid w:val="000531AF"/>
    <w:rsid w:val="00053902"/>
    <w:rsid w:val="00053A37"/>
    <w:rsid w:val="00054481"/>
    <w:rsid w:val="000557DF"/>
    <w:rsid w:val="000561A1"/>
    <w:rsid w:val="0005621E"/>
    <w:rsid w:val="00062034"/>
    <w:rsid w:val="000643F8"/>
    <w:rsid w:val="00066C4A"/>
    <w:rsid w:val="00073B00"/>
    <w:rsid w:val="00083240"/>
    <w:rsid w:val="000848E2"/>
    <w:rsid w:val="00093836"/>
    <w:rsid w:val="000A0CE2"/>
    <w:rsid w:val="000A13B7"/>
    <w:rsid w:val="000A367B"/>
    <w:rsid w:val="000B32A6"/>
    <w:rsid w:val="000B606B"/>
    <w:rsid w:val="000B6D78"/>
    <w:rsid w:val="000B7CC3"/>
    <w:rsid w:val="000C222D"/>
    <w:rsid w:val="000C22CC"/>
    <w:rsid w:val="000C2B53"/>
    <w:rsid w:val="000C322E"/>
    <w:rsid w:val="000C3D76"/>
    <w:rsid w:val="000C5D30"/>
    <w:rsid w:val="000C6249"/>
    <w:rsid w:val="000C70DE"/>
    <w:rsid w:val="000D449A"/>
    <w:rsid w:val="000D7AF4"/>
    <w:rsid w:val="000E0D35"/>
    <w:rsid w:val="000E16C3"/>
    <w:rsid w:val="000E1BE7"/>
    <w:rsid w:val="000E4FC1"/>
    <w:rsid w:val="000E6D55"/>
    <w:rsid w:val="000F1427"/>
    <w:rsid w:val="000F1E77"/>
    <w:rsid w:val="000F2069"/>
    <w:rsid w:val="000F56AC"/>
    <w:rsid w:val="00104831"/>
    <w:rsid w:val="001205B2"/>
    <w:rsid w:val="00124A1D"/>
    <w:rsid w:val="00126038"/>
    <w:rsid w:val="0013443D"/>
    <w:rsid w:val="00134F13"/>
    <w:rsid w:val="00141021"/>
    <w:rsid w:val="001456A6"/>
    <w:rsid w:val="00150598"/>
    <w:rsid w:val="00153028"/>
    <w:rsid w:val="001532AD"/>
    <w:rsid w:val="0015540F"/>
    <w:rsid w:val="00160E47"/>
    <w:rsid w:val="00166320"/>
    <w:rsid w:val="00170B6C"/>
    <w:rsid w:val="001725DC"/>
    <w:rsid w:val="00174207"/>
    <w:rsid w:val="00176959"/>
    <w:rsid w:val="00183D7B"/>
    <w:rsid w:val="001871BA"/>
    <w:rsid w:val="00187859"/>
    <w:rsid w:val="00193C54"/>
    <w:rsid w:val="001944D8"/>
    <w:rsid w:val="00194FF1"/>
    <w:rsid w:val="00195014"/>
    <w:rsid w:val="00196FE4"/>
    <w:rsid w:val="001A66F2"/>
    <w:rsid w:val="001B643E"/>
    <w:rsid w:val="001B709F"/>
    <w:rsid w:val="001B7E1D"/>
    <w:rsid w:val="001C091B"/>
    <w:rsid w:val="001C0A7A"/>
    <w:rsid w:val="001C6057"/>
    <w:rsid w:val="001C7635"/>
    <w:rsid w:val="001D15F9"/>
    <w:rsid w:val="001E519A"/>
    <w:rsid w:val="001F3F19"/>
    <w:rsid w:val="001F4162"/>
    <w:rsid w:val="002104DE"/>
    <w:rsid w:val="00213097"/>
    <w:rsid w:val="00213A36"/>
    <w:rsid w:val="00224F25"/>
    <w:rsid w:val="002267D5"/>
    <w:rsid w:val="00231502"/>
    <w:rsid w:val="002330D9"/>
    <w:rsid w:val="0023445C"/>
    <w:rsid w:val="00243A2B"/>
    <w:rsid w:val="00245630"/>
    <w:rsid w:val="00246E67"/>
    <w:rsid w:val="00247205"/>
    <w:rsid w:val="00247BAD"/>
    <w:rsid w:val="00251F7D"/>
    <w:rsid w:val="0027213B"/>
    <w:rsid w:val="00272B11"/>
    <w:rsid w:val="00274103"/>
    <w:rsid w:val="00276F4E"/>
    <w:rsid w:val="00277BF8"/>
    <w:rsid w:val="00280F3E"/>
    <w:rsid w:val="00281617"/>
    <w:rsid w:val="002825B9"/>
    <w:rsid w:val="00283F81"/>
    <w:rsid w:val="002843C6"/>
    <w:rsid w:val="00286FE2"/>
    <w:rsid w:val="0028744B"/>
    <w:rsid w:val="00287BA7"/>
    <w:rsid w:val="002960F7"/>
    <w:rsid w:val="0029699A"/>
    <w:rsid w:val="002A1413"/>
    <w:rsid w:val="002A1AEB"/>
    <w:rsid w:val="002B0532"/>
    <w:rsid w:val="002B4D17"/>
    <w:rsid w:val="002B5F57"/>
    <w:rsid w:val="002C4116"/>
    <w:rsid w:val="002C76ED"/>
    <w:rsid w:val="002E039D"/>
    <w:rsid w:val="002E7C30"/>
    <w:rsid w:val="00302E5A"/>
    <w:rsid w:val="003066C0"/>
    <w:rsid w:val="00310861"/>
    <w:rsid w:val="00311573"/>
    <w:rsid w:val="0031376E"/>
    <w:rsid w:val="0032185C"/>
    <w:rsid w:val="003431B1"/>
    <w:rsid w:val="00345159"/>
    <w:rsid w:val="00345648"/>
    <w:rsid w:val="003464BC"/>
    <w:rsid w:val="0034688D"/>
    <w:rsid w:val="00352C10"/>
    <w:rsid w:val="0036013A"/>
    <w:rsid w:val="00382432"/>
    <w:rsid w:val="00382FDA"/>
    <w:rsid w:val="0038520A"/>
    <w:rsid w:val="003863F6"/>
    <w:rsid w:val="0038798C"/>
    <w:rsid w:val="00390AF1"/>
    <w:rsid w:val="0039402A"/>
    <w:rsid w:val="00396272"/>
    <w:rsid w:val="0039754B"/>
    <w:rsid w:val="003A021C"/>
    <w:rsid w:val="003B0CA9"/>
    <w:rsid w:val="003B2D21"/>
    <w:rsid w:val="003C0B09"/>
    <w:rsid w:val="003C76CC"/>
    <w:rsid w:val="003D6300"/>
    <w:rsid w:val="003E110D"/>
    <w:rsid w:val="003E7EEA"/>
    <w:rsid w:val="003E7F38"/>
    <w:rsid w:val="003F0EF7"/>
    <w:rsid w:val="003F22CB"/>
    <w:rsid w:val="003F539F"/>
    <w:rsid w:val="00403916"/>
    <w:rsid w:val="004109EC"/>
    <w:rsid w:val="00413275"/>
    <w:rsid w:val="00424CA5"/>
    <w:rsid w:val="0042558A"/>
    <w:rsid w:val="00430B4E"/>
    <w:rsid w:val="00430B79"/>
    <w:rsid w:val="00430E3C"/>
    <w:rsid w:val="00432672"/>
    <w:rsid w:val="00436E82"/>
    <w:rsid w:val="00440F0A"/>
    <w:rsid w:val="004416DF"/>
    <w:rsid w:val="00450551"/>
    <w:rsid w:val="00452FE3"/>
    <w:rsid w:val="004539DF"/>
    <w:rsid w:val="004670CE"/>
    <w:rsid w:val="00472513"/>
    <w:rsid w:val="004726C3"/>
    <w:rsid w:val="0048240D"/>
    <w:rsid w:val="00483292"/>
    <w:rsid w:val="00490CBA"/>
    <w:rsid w:val="00491376"/>
    <w:rsid w:val="00496EB0"/>
    <w:rsid w:val="004A3C77"/>
    <w:rsid w:val="004A6EF5"/>
    <w:rsid w:val="004A70A6"/>
    <w:rsid w:val="004B3F8B"/>
    <w:rsid w:val="004B6A75"/>
    <w:rsid w:val="004B7315"/>
    <w:rsid w:val="004C6FB2"/>
    <w:rsid w:val="004C73A6"/>
    <w:rsid w:val="004C7C2D"/>
    <w:rsid w:val="004D5F7C"/>
    <w:rsid w:val="004D5FBC"/>
    <w:rsid w:val="004E32B2"/>
    <w:rsid w:val="004E3F1A"/>
    <w:rsid w:val="004E49D7"/>
    <w:rsid w:val="004E6FE7"/>
    <w:rsid w:val="004E712A"/>
    <w:rsid w:val="004E7277"/>
    <w:rsid w:val="004F124E"/>
    <w:rsid w:val="004F6442"/>
    <w:rsid w:val="00500C2B"/>
    <w:rsid w:val="00503F64"/>
    <w:rsid w:val="00506A46"/>
    <w:rsid w:val="0051092A"/>
    <w:rsid w:val="0051380A"/>
    <w:rsid w:val="0051491E"/>
    <w:rsid w:val="0051671D"/>
    <w:rsid w:val="005247AC"/>
    <w:rsid w:val="00524D32"/>
    <w:rsid w:val="00530E0C"/>
    <w:rsid w:val="00534FC6"/>
    <w:rsid w:val="00536E49"/>
    <w:rsid w:val="005406B3"/>
    <w:rsid w:val="005428F9"/>
    <w:rsid w:val="0054440C"/>
    <w:rsid w:val="0055318A"/>
    <w:rsid w:val="00555559"/>
    <w:rsid w:val="00560BF9"/>
    <w:rsid w:val="005648DF"/>
    <w:rsid w:val="00564D5D"/>
    <w:rsid w:val="005839F8"/>
    <w:rsid w:val="00584BFF"/>
    <w:rsid w:val="00587FE1"/>
    <w:rsid w:val="005934E7"/>
    <w:rsid w:val="005A42F2"/>
    <w:rsid w:val="005A639B"/>
    <w:rsid w:val="005B4F72"/>
    <w:rsid w:val="005B596E"/>
    <w:rsid w:val="005C0ECB"/>
    <w:rsid w:val="005C1577"/>
    <w:rsid w:val="005C708C"/>
    <w:rsid w:val="005D3DBA"/>
    <w:rsid w:val="005E2858"/>
    <w:rsid w:val="005E2CE9"/>
    <w:rsid w:val="005F1664"/>
    <w:rsid w:val="005F36FD"/>
    <w:rsid w:val="00600C3E"/>
    <w:rsid w:val="006143FD"/>
    <w:rsid w:val="006145B3"/>
    <w:rsid w:val="006201F0"/>
    <w:rsid w:val="00621603"/>
    <w:rsid w:val="006219DD"/>
    <w:rsid w:val="00627A3D"/>
    <w:rsid w:val="00627FA5"/>
    <w:rsid w:val="0063100E"/>
    <w:rsid w:val="00645010"/>
    <w:rsid w:val="00650042"/>
    <w:rsid w:val="00654EE2"/>
    <w:rsid w:val="00661F57"/>
    <w:rsid w:val="00662F05"/>
    <w:rsid w:val="006633AF"/>
    <w:rsid w:val="00671E92"/>
    <w:rsid w:val="00681685"/>
    <w:rsid w:val="00682385"/>
    <w:rsid w:val="00691671"/>
    <w:rsid w:val="006B1D4D"/>
    <w:rsid w:val="006C1AFE"/>
    <w:rsid w:val="006C3431"/>
    <w:rsid w:val="006C3AB1"/>
    <w:rsid w:val="006C48AB"/>
    <w:rsid w:val="006C7353"/>
    <w:rsid w:val="006D2247"/>
    <w:rsid w:val="006D7A8A"/>
    <w:rsid w:val="006E2777"/>
    <w:rsid w:val="006E5708"/>
    <w:rsid w:val="006F0F13"/>
    <w:rsid w:val="006F5D33"/>
    <w:rsid w:val="006F6E49"/>
    <w:rsid w:val="006F7A7D"/>
    <w:rsid w:val="006F7EB9"/>
    <w:rsid w:val="00702574"/>
    <w:rsid w:val="00706FD4"/>
    <w:rsid w:val="00707BA6"/>
    <w:rsid w:val="00710BA4"/>
    <w:rsid w:val="00722786"/>
    <w:rsid w:val="007227FB"/>
    <w:rsid w:val="00730586"/>
    <w:rsid w:val="007335AB"/>
    <w:rsid w:val="00736C06"/>
    <w:rsid w:val="00737CA3"/>
    <w:rsid w:val="00740153"/>
    <w:rsid w:val="007453F2"/>
    <w:rsid w:val="0074547D"/>
    <w:rsid w:val="00746C5C"/>
    <w:rsid w:val="007501CD"/>
    <w:rsid w:val="00752504"/>
    <w:rsid w:val="007529A0"/>
    <w:rsid w:val="007557C9"/>
    <w:rsid w:val="00755C9F"/>
    <w:rsid w:val="00763B1A"/>
    <w:rsid w:val="00774491"/>
    <w:rsid w:val="007825CA"/>
    <w:rsid w:val="00785E0F"/>
    <w:rsid w:val="00787221"/>
    <w:rsid w:val="007A2502"/>
    <w:rsid w:val="007A5292"/>
    <w:rsid w:val="007B1AAA"/>
    <w:rsid w:val="007B341E"/>
    <w:rsid w:val="007B3FCD"/>
    <w:rsid w:val="007B4D57"/>
    <w:rsid w:val="007B5748"/>
    <w:rsid w:val="007B7BE2"/>
    <w:rsid w:val="007C0B35"/>
    <w:rsid w:val="007C3612"/>
    <w:rsid w:val="007C44EB"/>
    <w:rsid w:val="007C7AB7"/>
    <w:rsid w:val="007D379C"/>
    <w:rsid w:val="007D4604"/>
    <w:rsid w:val="007D4B40"/>
    <w:rsid w:val="007D5133"/>
    <w:rsid w:val="007F4488"/>
    <w:rsid w:val="00805EB9"/>
    <w:rsid w:val="00806087"/>
    <w:rsid w:val="00806B05"/>
    <w:rsid w:val="00806C56"/>
    <w:rsid w:val="00812FB2"/>
    <w:rsid w:val="00817CA7"/>
    <w:rsid w:val="0082512A"/>
    <w:rsid w:val="00825FA5"/>
    <w:rsid w:val="008265BD"/>
    <w:rsid w:val="008269BB"/>
    <w:rsid w:val="00840F13"/>
    <w:rsid w:val="00845B8F"/>
    <w:rsid w:val="00846795"/>
    <w:rsid w:val="00852F9B"/>
    <w:rsid w:val="00853190"/>
    <w:rsid w:val="00853215"/>
    <w:rsid w:val="0085576A"/>
    <w:rsid w:val="00860C8C"/>
    <w:rsid w:val="00860E3C"/>
    <w:rsid w:val="00861486"/>
    <w:rsid w:val="00876FE2"/>
    <w:rsid w:val="0087798B"/>
    <w:rsid w:val="008818EA"/>
    <w:rsid w:val="0088499C"/>
    <w:rsid w:val="00886C5C"/>
    <w:rsid w:val="00886D00"/>
    <w:rsid w:val="00890ABB"/>
    <w:rsid w:val="00894D91"/>
    <w:rsid w:val="00896851"/>
    <w:rsid w:val="008A46EE"/>
    <w:rsid w:val="008B55B0"/>
    <w:rsid w:val="008B5BED"/>
    <w:rsid w:val="008C0537"/>
    <w:rsid w:val="008C0625"/>
    <w:rsid w:val="008C30A3"/>
    <w:rsid w:val="008D50E8"/>
    <w:rsid w:val="008E0DCA"/>
    <w:rsid w:val="008E4F5D"/>
    <w:rsid w:val="008E6951"/>
    <w:rsid w:val="008F054C"/>
    <w:rsid w:val="008F1865"/>
    <w:rsid w:val="008F7C8B"/>
    <w:rsid w:val="00902FD8"/>
    <w:rsid w:val="009055BC"/>
    <w:rsid w:val="009161D6"/>
    <w:rsid w:val="00917DFC"/>
    <w:rsid w:val="009212C8"/>
    <w:rsid w:val="009223A9"/>
    <w:rsid w:val="00923357"/>
    <w:rsid w:val="0092454D"/>
    <w:rsid w:val="00926839"/>
    <w:rsid w:val="00927345"/>
    <w:rsid w:val="00927E12"/>
    <w:rsid w:val="00933981"/>
    <w:rsid w:val="00935024"/>
    <w:rsid w:val="0093694A"/>
    <w:rsid w:val="0094038E"/>
    <w:rsid w:val="00942D5F"/>
    <w:rsid w:val="00946DA5"/>
    <w:rsid w:val="0095266F"/>
    <w:rsid w:val="00952695"/>
    <w:rsid w:val="00953EB0"/>
    <w:rsid w:val="00955441"/>
    <w:rsid w:val="00957ADA"/>
    <w:rsid w:val="00960462"/>
    <w:rsid w:val="0096054D"/>
    <w:rsid w:val="009651A2"/>
    <w:rsid w:val="00965FB7"/>
    <w:rsid w:val="009713FA"/>
    <w:rsid w:val="00971409"/>
    <w:rsid w:val="00972323"/>
    <w:rsid w:val="00973B80"/>
    <w:rsid w:val="0097723C"/>
    <w:rsid w:val="00980517"/>
    <w:rsid w:val="00985518"/>
    <w:rsid w:val="0098621F"/>
    <w:rsid w:val="00987629"/>
    <w:rsid w:val="00996616"/>
    <w:rsid w:val="009A0BF7"/>
    <w:rsid w:val="009B1A52"/>
    <w:rsid w:val="009B4E53"/>
    <w:rsid w:val="009B679E"/>
    <w:rsid w:val="009B6D03"/>
    <w:rsid w:val="009C6DC7"/>
    <w:rsid w:val="009C6E06"/>
    <w:rsid w:val="009D01BA"/>
    <w:rsid w:val="009D19DF"/>
    <w:rsid w:val="009D2295"/>
    <w:rsid w:val="009D30A9"/>
    <w:rsid w:val="009E26DC"/>
    <w:rsid w:val="009E450E"/>
    <w:rsid w:val="009F0CF7"/>
    <w:rsid w:val="009F4A95"/>
    <w:rsid w:val="009F4D65"/>
    <w:rsid w:val="009F5DFC"/>
    <w:rsid w:val="009F6315"/>
    <w:rsid w:val="00A0173C"/>
    <w:rsid w:val="00A01A9D"/>
    <w:rsid w:val="00A067B8"/>
    <w:rsid w:val="00A12430"/>
    <w:rsid w:val="00A13B35"/>
    <w:rsid w:val="00A141CD"/>
    <w:rsid w:val="00A175D9"/>
    <w:rsid w:val="00A23484"/>
    <w:rsid w:val="00A33529"/>
    <w:rsid w:val="00A354A1"/>
    <w:rsid w:val="00A36DF7"/>
    <w:rsid w:val="00A37E49"/>
    <w:rsid w:val="00A4279B"/>
    <w:rsid w:val="00A443EE"/>
    <w:rsid w:val="00A528D3"/>
    <w:rsid w:val="00A60C72"/>
    <w:rsid w:val="00A6110F"/>
    <w:rsid w:val="00A6233B"/>
    <w:rsid w:val="00A62525"/>
    <w:rsid w:val="00A71FC9"/>
    <w:rsid w:val="00A75C6A"/>
    <w:rsid w:val="00A75E58"/>
    <w:rsid w:val="00A9772F"/>
    <w:rsid w:val="00AA07B9"/>
    <w:rsid w:val="00AA2793"/>
    <w:rsid w:val="00AB3A52"/>
    <w:rsid w:val="00AC0274"/>
    <w:rsid w:val="00AC4445"/>
    <w:rsid w:val="00AC4B33"/>
    <w:rsid w:val="00AD302A"/>
    <w:rsid w:val="00AD3E05"/>
    <w:rsid w:val="00AE013F"/>
    <w:rsid w:val="00AE08E2"/>
    <w:rsid w:val="00AE1BFF"/>
    <w:rsid w:val="00AF4B67"/>
    <w:rsid w:val="00B01C54"/>
    <w:rsid w:val="00B02581"/>
    <w:rsid w:val="00B071FF"/>
    <w:rsid w:val="00B10231"/>
    <w:rsid w:val="00B11A12"/>
    <w:rsid w:val="00B14D3F"/>
    <w:rsid w:val="00B23D61"/>
    <w:rsid w:val="00B23DBA"/>
    <w:rsid w:val="00B36314"/>
    <w:rsid w:val="00B468A9"/>
    <w:rsid w:val="00B50539"/>
    <w:rsid w:val="00B51C97"/>
    <w:rsid w:val="00B562C7"/>
    <w:rsid w:val="00B6310D"/>
    <w:rsid w:val="00B67F01"/>
    <w:rsid w:val="00B75819"/>
    <w:rsid w:val="00B82BE5"/>
    <w:rsid w:val="00B83A13"/>
    <w:rsid w:val="00B8677C"/>
    <w:rsid w:val="00B9065D"/>
    <w:rsid w:val="00B92D6D"/>
    <w:rsid w:val="00B95C9F"/>
    <w:rsid w:val="00BA0081"/>
    <w:rsid w:val="00BA3189"/>
    <w:rsid w:val="00BA47B4"/>
    <w:rsid w:val="00BB16BD"/>
    <w:rsid w:val="00BC23B2"/>
    <w:rsid w:val="00BE151B"/>
    <w:rsid w:val="00BE19FB"/>
    <w:rsid w:val="00BE5DF0"/>
    <w:rsid w:val="00BE6B24"/>
    <w:rsid w:val="00BF4368"/>
    <w:rsid w:val="00C039FE"/>
    <w:rsid w:val="00C03B0C"/>
    <w:rsid w:val="00C04986"/>
    <w:rsid w:val="00C1224F"/>
    <w:rsid w:val="00C12684"/>
    <w:rsid w:val="00C14AEB"/>
    <w:rsid w:val="00C154A7"/>
    <w:rsid w:val="00C15B6D"/>
    <w:rsid w:val="00C222E8"/>
    <w:rsid w:val="00C30A87"/>
    <w:rsid w:val="00C313D3"/>
    <w:rsid w:val="00C33F4B"/>
    <w:rsid w:val="00C3540C"/>
    <w:rsid w:val="00C42D41"/>
    <w:rsid w:val="00C47211"/>
    <w:rsid w:val="00C52125"/>
    <w:rsid w:val="00C523AD"/>
    <w:rsid w:val="00C53512"/>
    <w:rsid w:val="00C53A6F"/>
    <w:rsid w:val="00C5519D"/>
    <w:rsid w:val="00C65316"/>
    <w:rsid w:val="00C665A5"/>
    <w:rsid w:val="00C74BCA"/>
    <w:rsid w:val="00C753C3"/>
    <w:rsid w:val="00C82958"/>
    <w:rsid w:val="00C84EA3"/>
    <w:rsid w:val="00C85757"/>
    <w:rsid w:val="00C908DF"/>
    <w:rsid w:val="00C977C9"/>
    <w:rsid w:val="00CA0A2D"/>
    <w:rsid w:val="00CA57A2"/>
    <w:rsid w:val="00CB07C9"/>
    <w:rsid w:val="00CB7576"/>
    <w:rsid w:val="00CB7577"/>
    <w:rsid w:val="00CC0428"/>
    <w:rsid w:val="00CC13BC"/>
    <w:rsid w:val="00CC2B6F"/>
    <w:rsid w:val="00CC2F3E"/>
    <w:rsid w:val="00CD0795"/>
    <w:rsid w:val="00CD226D"/>
    <w:rsid w:val="00CD2D2F"/>
    <w:rsid w:val="00CD50AE"/>
    <w:rsid w:val="00CD7786"/>
    <w:rsid w:val="00CE0818"/>
    <w:rsid w:val="00CF6EF1"/>
    <w:rsid w:val="00D12C36"/>
    <w:rsid w:val="00D145AE"/>
    <w:rsid w:val="00D146DC"/>
    <w:rsid w:val="00D1558A"/>
    <w:rsid w:val="00D1582F"/>
    <w:rsid w:val="00D15877"/>
    <w:rsid w:val="00D161F2"/>
    <w:rsid w:val="00D16590"/>
    <w:rsid w:val="00D17EDF"/>
    <w:rsid w:val="00D21FA1"/>
    <w:rsid w:val="00D22A91"/>
    <w:rsid w:val="00D25B1C"/>
    <w:rsid w:val="00D270D0"/>
    <w:rsid w:val="00D32103"/>
    <w:rsid w:val="00D44200"/>
    <w:rsid w:val="00D50621"/>
    <w:rsid w:val="00D5163A"/>
    <w:rsid w:val="00D56E44"/>
    <w:rsid w:val="00D70778"/>
    <w:rsid w:val="00D71BFE"/>
    <w:rsid w:val="00D72170"/>
    <w:rsid w:val="00D74CD9"/>
    <w:rsid w:val="00D82330"/>
    <w:rsid w:val="00D84DAD"/>
    <w:rsid w:val="00D86E61"/>
    <w:rsid w:val="00D930D2"/>
    <w:rsid w:val="00DA0D9C"/>
    <w:rsid w:val="00DA308C"/>
    <w:rsid w:val="00DB0492"/>
    <w:rsid w:val="00DB0AF9"/>
    <w:rsid w:val="00DB4230"/>
    <w:rsid w:val="00DC39D4"/>
    <w:rsid w:val="00DC6202"/>
    <w:rsid w:val="00DD547E"/>
    <w:rsid w:val="00DD6528"/>
    <w:rsid w:val="00DD7A2E"/>
    <w:rsid w:val="00DE1508"/>
    <w:rsid w:val="00DF059E"/>
    <w:rsid w:val="00DF33DE"/>
    <w:rsid w:val="00DF6C26"/>
    <w:rsid w:val="00E054C1"/>
    <w:rsid w:val="00E114AA"/>
    <w:rsid w:val="00E16992"/>
    <w:rsid w:val="00E200BC"/>
    <w:rsid w:val="00E214F8"/>
    <w:rsid w:val="00E2217C"/>
    <w:rsid w:val="00E22A30"/>
    <w:rsid w:val="00E22EAF"/>
    <w:rsid w:val="00E230BD"/>
    <w:rsid w:val="00E241C2"/>
    <w:rsid w:val="00E27565"/>
    <w:rsid w:val="00E32445"/>
    <w:rsid w:val="00E34617"/>
    <w:rsid w:val="00E34682"/>
    <w:rsid w:val="00E37A1C"/>
    <w:rsid w:val="00E37E97"/>
    <w:rsid w:val="00E403B0"/>
    <w:rsid w:val="00E43316"/>
    <w:rsid w:val="00E4580C"/>
    <w:rsid w:val="00E476BD"/>
    <w:rsid w:val="00E50FD1"/>
    <w:rsid w:val="00E515F7"/>
    <w:rsid w:val="00E60CE2"/>
    <w:rsid w:val="00E617CF"/>
    <w:rsid w:val="00E61C3E"/>
    <w:rsid w:val="00E63B29"/>
    <w:rsid w:val="00E70182"/>
    <w:rsid w:val="00E713A5"/>
    <w:rsid w:val="00E74F44"/>
    <w:rsid w:val="00E814EC"/>
    <w:rsid w:val="00E86360"/>
    <w:rsid w:val="00E871EB"/>
    <w:rsid w:val="00E915A1"/>
    <w:rsid w:val="00E92477"/>
    <w:rsid w:val="00E95C57"/>
    <w:rsid w:val="00EA56DB"/>
    <w:rsid w:val="00EB31E8"/>
    <w:rsid w:val="00EB3C34"/>
    <w:rsid w:val="00EB6004"/>
    <w:rsid w:val="00EB6008"/>
    <w:rsid w:val="00EC0E59"/>
    <w:rsid w:val="00EC21C0"/>
    <w:rsid w:val="00EC37A6"/>
    <w:rsid w:val="00EC3E48"/>
    <w:rsid w:val="00ED1A34"/>
    <w:rsid w:val="00ED4DC9"/>
    <w:rsid w:val="00ED7A43"/>
    <w:rsid w:val="00EE0E39"/>
    <w:rsid w:val="00EE10D7"/>
    <w:rsid w:val="00EE1680"/>
    <w:rsid w:val="00EE2069"/>
    <w:rsid w:val="00EE305E"/>
    <w:rsid w:val="00EE3E60"/>
    <w:rsid w:val="00EE58FC"/>
    <w:rsid w:val="00EE7BFB"/>
    <w:rsid w:val="00EF3A81"/>
    <w:rsid w:val="00EF5C65"/>
    <w:rsid w:val="00EF626E"/>
    <w:rsid w:val="00F02965"/>
    <w:rsid w:val="00F04D81"/>
    <w:rsid w:val="00F0534A"/>
    <w:rsid w:val="00F11297"/>
    <w:rsid w:val="00F14067"/>
    <w:rsid w:val="00F142F4"/>
    <w:rsid w:val="00F16B9B"/>
    <w:rsid w:val="00F17B4E"/>
    <w:rsid w:val="00F20FDF"/>
    <w:rsid w:val="00F2148C"/>
    <w:rsid w:val="00F3137E"/>
    <w:rsid w:val="00F31ED3"/>
    <w:rsid w:val="00F3219C"/>
    <w:rsid w:val="00F32966"/>
    <w:rsid w:val="00F35952"/>
    <w:rsid w:val="00F4008D"/>
    <w:rsid w:val="00F40F59"/>
    <w:rsid w:val="00F41F9D"/>
    <w:rsid w:val="00F44006"/>
    <w:rsid w:val="00F52E0E"/>
    <w:rsid w:val="00F55870"/>
    <w:rsid w:val="00F57D95"/>
    <w:rsid w:val="00F61C99"/>
    <w:rsid w:val="00F624D7"/>
    <w:rsid w:val="00F6744D"/>
    <w:rsid w:val="00F67558"/>
    <w:rsid w:val="00F7480D"/>
    <w:rsid w:val="00F80089"/>
    <w:rsid w:val="00F8189B"/>
    <w:rsid w:val="00F81B93"/>
    <w:rsid w:val="00F829CB"/>
    <w:rsid w:val="00F842D2"/>
    <w:rsid w:val="00F97137"/>
    <w:rsid w:val="00FA704D"/>
    <w:rsid w:val="00FB1ACD"/>
    <w:rsid w:val="00FC2BE7"/>
    <w:rsid w:val="00FC52B7"/>
    <w:rsid w:val="00FD2906"/>
    <w:rsid w:val="00FD44A4"/>
    <w:rsid w:val="00FE144D"/>
    <w:rsid w:val="00FE1E73"/>
    <w:rsid w:val="00FE34B6"/>
    <w:rsid w:val="00FE6EEA"/>
    <w:rsid w:val="00FE7DF5"/>
    <w:rsid w:val="00FF0825"/>
    <w:rsid w:val="00FF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9</cp:revision>
  <cp:lastPrinted>2024-09-11T08:31:00Z</cp:lastPrinted>
  <dcterms:created xsi:type="dcterms:W3CDTF">2026-01-13T18:55:00Z</dcterms:created>
  <dcterms:modified xsi:type="dcterms:W3CDTF">2026-02-17T09:55:00Z</dcterms:modified>
</cp:coreProperties>
</file>